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C01666" w14:paraId="1A48C96B" w14:textId="77777777" w:rsidTr="009A5C5B">
        <w:trPr>
          <w:trHeight w:val="699"/>
        </w:trPr>
        <w:tc>
          <w:tcPr>
            <w:tcW w:w="9062" w:type="dxa"/>
            <w:shd w:val="clear" w:color="auto" w:fill="DDD9C3" w:themeFill="background2" w:themeFillShade="E6"/>
            <w:vAlign w:val="center"/>
          </w:tcPr>
          <w:p w14:paraId="4621D081" w14:textId="77777777" w:rsidR="00C01666" w:rsidRPr="004A72EC" w:rsidRDefault="00C01666" w:rsidP="004A72EC">
            <w:pPr>
              <w:spacing w:before="120" w:after="12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รายงานผลการดำเนินการของผู้รับใบอนุญาตแบบที่ไม่มีโครงข่ายเป็นของตนเอง ประจำปี 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______</w:t>
            </w:r>
          </w:p>
        </w:tc>
      </w:tr>
    </w:tbl>
    <w:p w14:paraId="7563DE91" w14:textId="77777777" w:rsidR="00C01666" w:rsidRDefault="00C01666" w:rsidP="002D112A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1"/>
        <w:gridCol w:w="1826"/>
        <w:gridCol w:w="314"/>
        <w:gridCol w:w="1221"/>
        <w:gridCol w:w="913"/>
        <w:gridCol w:w="1055"/>
        <w:gridCol w:w="1087"/>
        <w:gridCol w:w="599"/>
        <w:gridCol w:w="1546"/>
      </w:tblGrid>
      <w:tr w:rsidR="00C01666" w:rsidRPr="004A72EC" w14:paraId="2492621D" w14:textId="77777777" w:rsidTr="004A72EC">
        <w:tc>
          <w:tcPr>
            <w:tcW w:w="9062" w:type="dxa"/>
            <w:gridSpan w:val="9"/>
            <w:shd w:val="clear" w:color="auto" w:fill="C4BC96" w:themeFill="background2" w:themeFillShade="BF"/>
          </w:tcPr>
          <w:p w14:paraId="135E5292" w14:textId="77777777" w:rsidR="00C01666" w:rsidRPr="004A72EC" w:rsidRDefault="00C01666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ข้อมูลใบอนุญาต</w:t>
            </w:r>
          </w:p>
        </w:tc>
      </w:tr>
      <w:tr w:rsidR="00C01666" w:rsidRPr="004A72EC" w14:paraId="1BFB3DEA" w14:textId="77777777" w:rsidTr="006D39E9">
        <w:tc>
          <w:tcPr>
            <w:tcW w:w="2327" w:type="dxa"/>
            <w:gridSpan w:val="2"/>
            <w:shd w:val="clear" w:color="auto" w:fill="DDD9C3" w:themeFill="background2" w:themeFillShade="E6"/>
          </w:tcPr>
          <w:p w14:paraId="1ECAB96B" w14:textId="77777777" w:rsidR="00C01666" w:rsidRPr="004A72EC" w:rsidRDefault="00C0166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1.1  </w:t>
            </w:r>
            <w:r w:rsidRPr="004A72EC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ชื่อผู้รับใบอนุญาต</w:t>
            </w:r>
          </w:p>
        </w:tc>
        <w:tc>
          <w:tcPr>
            <w:tcW w:w="6735" w:type="dxa"/>
            <w:gridSpan w:val="7"/>
          </w:tcPr>
          <w:p w14:paraId="62381144" w14:textId="77777777" w:rsidR="00C01666" w:rsidRPr="004A72EC" w:rsidRDefault="00C0166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D7FA1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บริษัท โตโยต้า คอนเนคเต็ด เอเชีย แปซิฟิค จำกัด</w:t>
            </w:r>
          </w:p>
        </w:tc>
      </w:tr>
      <w:tr w:rsidR="00C01666" w:rsidRPr="004A72EC" w14:paraId="09618A8E" w14:textId="77777777" w:rsidTr="006D39E9">
        <w:tc>
          <w:tcPr>
            <w:tcW w:w="2327" w:type="dxa"/>
            <w:gridSpan w:val="2"/>
            <w:shd w:val="clear" w:color="auto" w:fill="DDD9C3" w:themeFill="background2" w:themeFillShade="E6"/>
          </w:tcPr>
          <w:p w14:paraId="1082F62E" w14:textId="77777777" w:rsidR="00C01666" w:rsidRPr="004A72EC" w:rsidRDefault="00C0166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1.2  เลขที่ใบอนุญาต</w:t>
            </w:r>
          </w:p>
        </w:tc>
        <w:tc>
          <w:tcPr>
            <w:tcW w:w="6735" w:type="dxa"/>
            <w:gridSpan w:val="7"/>
          </w:tcPr>
          <w:p w14:paraId="0B2AF0B8" w14:textId="77777777" w:rsidR="00C01666" w:rsidRPr="004A72EC" w:rsidRDefault="00C0166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D7FA1">
              <w:rPr>
                <w:rFonts w:ascii="TH SarabunPSK" w:hAnsi="TH SarabunPSK" w:cs="TH SarabunPSK"/>
                <w:noProof/>
                <w:sz w:val="32"/>
                <w:szCs w:val="32"/>
              </w:rPr>
              <w:t>TEL1/2560/047</w:t>
            </w:r>
          </w:p>
        </w:tc>
      </w:tr>
      <w:tr w:rsidR="00C01666" w:rsidRPr="004A72EC" w14:paraId="5726ABBC" w14:textId="77777777" w:rsidTr="004A72EC">
        <w:tc>
          <w:tcPr>
            <w:tcW w:w="9062" w:type="dxa"/>
            <w:gridSpan w:val="9"/>
            <w:shd w:val="clear" w:color="auto" w:fill="C4BC96" w:themeFill="background2" w:themeFillShade="BF"/>
          </w:tcPr>
          <w:p w14:paraId="7E0D168A" w14:textId="77777777" w:rsidR="00C01666" w:rsidRPr="004A72EC" w:rsidRDefault="00C01666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ข้อมูลบริการ</w:t>
            </w:r>
          </w:p>
        </w:tc>
      </w:tr>
      <w:tr w:rsidR="00C01666" w:rsidRPr="004A72EC" w14:paraId="24FB52E8" w14:textId="77777777" w:rsidTr="006D39E9">
        <w:tc>
          <w:tcPr>
            <w:tcW w:w="501" w:type="dxa"/>
            <w:shd w:val="clear" w:color="auto" w:fill="DDD9C3" w:themeFill="background2" w:themeFillShade="E6"/>
          </w:tcPr>
          <w:p w14:paraId="01973207" w14:textId="77777777" w:rsidR="00C01666" w:rsidRPr="004A72EC" w:rsidRDefault="00C0166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361" w:type="dxa"/>
            <w:gridSpan w:val="3"/>
            <w:shd w:val="clear" w:color="auto" w:fill="DDD9C3" w:themeFill="background2" w:themeFillShade="E6"/>
          </w:tcPr>
          <w:p w14:paraId="2066EB25" w14:textId="77777777" w:rsidR="00C01666" w:rsidRPr="007D3019" w:rsidRDefault="00C01666" w:rsidP="004A72E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บริการที่ได้รับอนุญาต</w:t>
            </w:r>
          </w:p>
          <w:p w14:paraId="2757B18D" w14:textId="77777777" w:rsidR="00C01666" w:rsidRPr="007D3019" w:rsidRDefault="00C01666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(ตามภาคผนวก ก.)</w:t>
            </w:r>
          </w:p>
        </w:tc>
        <w:tc>
          <w:tcPr>
            <w:tcW w:w="1968" w:type="dxa"/>
            <w:gridSpan w:val="2"/>
            <w:shd w:val="clear" w:color="auto" w:fill="DDD9C3" w:themeFill="background2" w:themeFillShade="E6"/>
          </w:tcPr>
          <w:p w14:paraId="6A433BA9" w14:textId="77777777" w:rsidR="00C01666" w:rsidRPr="007D3019" w:rsidRDefault="00C01666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บริการที่เปิดให้บริการแล้ว</w:t>
            </w:r>
          </w:p>
          <w:p w14:paraId="3054A4E4" w14:textId="77777777" w:rsidR="00C01666" w:rsidRPr="007D3019" w:rsidRDefault="00C01666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(ทำเครื่องหมาย </w:t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FC"/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686" w:type="dxa"/>
            <w:gridSpan w:val="2"/>
            <w:shd w:val="clear" w:color="auto" w:fill="DDD9C3" w:themeFill="background2" w:themeFillShade="E6"/>
          </w:tcPr>
          <w:p w14:paraId="3A467C92" w14:textId="77777777" w:rsidR="00C01666" w:rsidRPr="007D3019" w:rsidRDefault="00C01666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วันที่เปิดให้บริการ</w:t>
            </w:r>
          </w:p>
        </w:tc>
        <w:tc>
          <w:tcPr>
            <w:tcW w:w="1546" w:type="dxa"/>
            <w:shd w:val="clear" w:color="auto" w:fill="DDD9C3" w:themeFill="background2" w:themeFillShade="E6"/>
          </w:tcPr>
          <w:p w14:paraId="3D25BA4A" w14:textId="77777777" w:rsidR="00C01666" w:rsidRPr="00675BB7" w:rsidRDefault="00C01666" w:rsidP="004A72E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จำนวนผู้ใช้บริการ</w:t>
            </w:r>
          </w:p>
          <w:p w14:paraId="6B688D22" w14:textId="77777777" w:rsidR="00C01666" w:rsidRPr="007D3019" w:rsidRDefault="00C01666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(ราย)</w:t>
            </w:r>
          </w:p>
        </w:tc>
      </w:tr>
      <w:tr w:rsidR="00C01666" w:rsidRPr="004A72EC" w14:paraId="7148E48A" w14:textId="77777777" w:rsidTr="006D39E9">
        <w:tc>
          <w:tcPr>
            <w:tcW w:w="501" w:type="dxa"/>
          </w:tcPr>
          <w:p w14:paraId="58A84401" w14:textId="77777777" w:rsidR="00C01666" w:rsidRPr="004A72EC" w:rsidRDefault="00C0166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2.1</w:t>
            </w:r>
          </w:p>
        </w:tc>
        <w:tc>
          <w:tcPr>
            <w:tcW w:w="3361" w:type="dxa"/>
            <w:gridSpan w:val="3"/>
          </w:tcPr>
          <w:p w14:paraId="4A45BD45" w14:textId="77777777" w:rsidR="00C01666" w:rsidRPr="004A72EC" w:rsidRDefault="00C0166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D7FA1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บริการขายต่อบริการอินเทอร์เน็ตแบบให้บริการผ่านโครงข่ายความถี่ความถี่ ได้แก่ โครงข่ายโทรศัพท์เคลื่อนที่แบบรวงผึ้ง (</w:t>
            </w:r>
            <w:r w:rsidRPr="00DD7FA1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Cellular) </w:t>
            </w:r>
            <w:r w:rsidRPr="00DD7FA1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และโครงข่ายโทรคมนาคมพื้นฐานใช้งานนอกสถานที่ </w:t>
            </w:r>
            <w:r w:rsidRPr="00DD7FA1">
              <w:rPr>
                <w:rFonts w:ascii="TH SarabunPSK" w:hAnsi="TH SarabunPSK" w:cs="TH SarabunPSK"/>
                <w:noProof/>
                <w:sz w:val="32"/>
                <w:szCs w:val="32"/>
              </w:rPr>
              <w:t xml:space="preserve">PCT </w:t>
            </w:r>
            <w:r w:rsidRPr="00DD7FA1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ในลักษณะเคลื่อนที่ (</w:t>
            </w:r>
            <w:r w:rsidRPr="00DD7FA1">
              <w:rPr>
                <w:rFonts w:ascii="TH SarabunPSK" w:hAnsi="TH SarabunPSK" w:cs="TH SarabunPSK"/>
                <w:noProof/>
                <w:sz w:val="32"/>
                <w:szCs w:val="32"/>
              </w:rPr>
              <w:t>Mobility)</w:t>
            </w:r>
          </w:p>
        </w:tc>
        <w:tc>
          <w:tcPr>
            <w:tcW w:w="1968" w:type="dxa"/>
            <w:gridSpan w:val="2"/>
          </w:tcPr>
          <w:p w14:paraId="707AD0E9" w14:textId="77777777" w:rsidR="00C01666" w:rsidRPr="004A72EC" w:rsidRDefault="00C0166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32AD7A79" w14:textId="77777777" w:rsidR="00C01666" w:rsidRPr="004A72EC" w:rsidRDefault="00C0166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4440494D" w14:textId="77777777" w:rsidR="00C01666" w:rsidRPr="004A72EC" w:rsidRDefault="00C0166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01666" w:rsidRPr="004A72EC" w14:paraId="4C2CD31F" w14:textId="77777777" w:rsidTr="006D39E9">
        <w:tc>
          <w:tcPr>
            <w:tcW w:w="501" w:type="dxa"/>
          </w:tcPr>
          <w:p w14:paraId="14746C9C" w14:textId="77777777" w:rsidR="00C01666" w:rsidRPr="004A72EC" w:rsidRDefault="00C0166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2.2</w:t>
            </w:r>
          </w:p>
        </w:tc>
        <w:tc>
          <w:tcPr>
            <w:tcW w:w="3361" w:type="dxa"/>
            <w:gridSpan w:val="3"/>
          </w:tcPr>
          <w:p w14:paraId="5177547E" w14:textId="77777777" w:rsidR="00C01666" w:rsidRDefault="00C0166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D7FA1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 xml:space="preserve">บริการ </w:t>
            </w:r>
            <w:r w:rsidRPr="00DD7FA1">
              <w:rPr>
                <w:rFonts w:ascii="TH SarabunPSK" w:hAnsi="TH SarabunPSK" w:cs="TH SarabunPSK"/>
                <w:noProof/>
                <w:sz w:val="32"/>
                <w:szCs w:val="32"/>
              </w:rPr>
              <w:t>GPS Tracking</w:t>
            </w:r>
          </w:p>
        </w:tc>
        <w:tc>
          <w:tcPr>
            <w:tcW w:w="1968" w:type="dxa"/>
            <w:gridSpan w:val="2"/>
          </w:tcPr>
          <w:p w14:paraId="69F14BF9" w14:textId="77777777" w:rsidR="00C01666" w:rsidRPr="004A72EC" w:rsidRDefault="00C0166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68FC865E" w14:textId="77777777" w:rsidR="00C01666" w:rsidRPr="004A72EC" w:rsidRDefault="00C0166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3ABBA81A" w14:textId="77777777" w:rsidR="00C01666" w:rsidRPr="004A72EC" w:rsidRDefault="00C0166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01666" w:rsidRPr="004A72EC" w14:paraId="600A44EA" w14:textId="77777777" w:rsidTr="004A72EC">
        <w:tc>
          <w:tcPr>
            <w:tcW w:w="9062" w:type="dxa"/>
            <w:gridSpan w:val="9"/>
            <w:shd w:val="clear" w:color="auto" w:fill="C4BC96" w:themeFill="background2" w:themeFillShade="BF"/>
          </w:tcPr>
          <w:p w14:paraId="6EAC38C1" w14:textId="77777777" w:rsidR="00C01666" w:rsidRPr="004A72EC" w:rsidRDefault="00C01666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ข้อมูลด้านการให้บริการ</w:t>
            </w:r>
          </w:p>
        </w:tc>
      </w:tr>
      <w:tr w:rsidR="00C01666" w:rsidRPr="004A72EC" w14:paraId="51F92C77" w14:textId="77777777" w:rsidTr="004A72EC">
        <w:tc>
          <w:tcPr>
            <w:tcW w:w="9062" w:type="dxa"/>
            <w:gridSpan w:val="9"/>
            <w:shd w:val="clear" w:color="auto" w:fill="DDD9C3" w:themeFill="background2" w:themeFillShade="E6"/>
          </w:tcPr>
          <w:p w14:paraId="0502A824" w14:textId="77777777" w:rsidR="00C01666" w:rsidRPr="004A72EC" w:rsidRDefault="00C01666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3.1 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การเช่าใช้โครงข่ายในการให้บริการ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กรณีเช่าใช้โครงข่ายเพื่อให้บริการ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C01666" w:rsidRPr="004A72EC" w14:paraId="1B43EEAD" w14:textId="77777777" w:rsidTr="006D39E9">
        <w:tc>
          <w:tcPr>
            <w:tcW w:w="501" w:type="dxa"/>
            <w:shd w:val="clear" w:color="auto" w:fill="DDD9C3" w:themeFill="background2" w:themeFillShade="E6"/>
          </w:tcPr>
          <w:p w14:paraId="5F2BC4B2" w14:textId="77777777" w:rsidR="00C01666" w:rsidRPr="004A72EC" w:rsidRDefault="00C0166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  <w:shd w:val="clear" w:color="auto" w:fill="DDD9C3" w:themeFill="background2" w:themeFillShade="E6"/>
          </w:tcPr>
          <w:p w14:paraId="2D25B6FC" w14:textId="77777777" w:rsidR="00C01666" w:rsidRPr="007D3019" w:rsidRDefault="00C01666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</w:t>
            </w:r>
          </w:p>
        </w:tc>
        <w:tc>
          <w:tcPr>
            <w:tcW w:w="2134" w:type="dxa"/>
            <w:gridSpan w:val="2"/>
            <w:shd w:val="clear" w:color="auto" w:fill="DDD9C3" w:themeFill="background2" w:themeFillShade="E6"/>
          </w:tcPr>
          <w:p w14:paraId="1AE99E9E" w14:textId="77777777" w:rsidR="00C01666" w:rsidRPr="007D3019" w:rsidRDefault="00C01666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เช่าใช้จาก</w:t>
            </w:r>
          </w:p>
        </w:tc>
        <w:tc>
          <w:tcPr>
            <w:tcW w:w="2142" w:type="dxa"/>
            <w:gridSpan w:val="2"/>
            <w:shd w:val="clear" w:color="auto" w:fill="DDD9C3" w:themeFill="background2" w:themeFillShade="E6"/>
          </w:tcPr>
          <w:p w14:paraId="0F76C84D" w14:textId="77777777" w:rsidR="00C01666" w:rsidRPr="007D3019" w:rsidRDefault="00C01666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45" w:type="dxa"/>
            <w:gridSpan w:val="2"/>
            <w:shd w:val="clear" w:color="auto" w:fill="DDD9C3" w:themeFill="background2" w:themeFillShade="E6"/>
          </w:tcPr>
          <w:p w14:paraId="5AEEEE97" w14:textId="77777777" w:rsidR="00C01666" w:rsidRPr="007D3019" w:rsidRDefault="00C01666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C01666" w:rsidRPr="004A72EC" w14:paraId="724FE575" w14:textId="77777777" w:rsidTr="006D39E9">
        <w:tc>
          <w:tcPr>
            <w:tcW w:w="501" w:type="dxa"/>
          </w:tcPr>
          <w:p w14:paraId="182811D5" w14:textId="77777777" w:rsidR="00C01666" w:rsidRPr="004A72EC" w:rsidRDefault="00C0166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5440C795" w14:textId="77777777" w:rsidR="00C01666" w:rsidRPr="004A72EC" w:rsidRDefault="00C0166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2"/>
          </w:tcPr>
          <w:p w14:paraId="5435899A" w14:textId="77777777" w:rsidR="00C01666" w:rsidRPr="004A72EC" w:rsidRDefault="00C0166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2"/>
          </w:tcPr>
          <w:p w14:paraId="24ECB70F" w14:textId="77777777" w:rsidR="00C01666" w:rsidRPr="004A72EC" w:rsidRDefault="00C0166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28377352" w14:textId="77777777" w:rsidR="00C01666" w:rsidRPr="004A72EC" w:rsidRDefault="00C0166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01666" w:rsidRPr="004A72EC" w14:paraId="533E1EF5" w14:textId="77777777" w:rsidTr="006D39E9">
        <w:tc>
          <w:tcPr>
            <w:tcW w:w="501" w:type="dxa"/>
          </w:tcPr>
          <w:p w14:paraId="7E229D15" w14:textId="77777777" w:rsidR="00C01666" w:rsidRPr="004A72EC" w:rsidRDefault="00C0166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10F117E8" w14:textId="77777777" w:rsidR="00C01666" w:rsidRPr="004A72EC" w:rsidRDefault="00C0166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2"/>
          </w:tcPr>
          <w:p w14:paraId="0C2EDAB4" w14:textId="77777777" w:rsidR="00C01666" w:rsidRPr="004A72EC" w:rsidRDefault="00C0166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2"/>
          </w:tcPr>
          <w:p w14:paraId="7C88E070" w14:textId="77777777" w:rsidR="00C01666" w:rsidRPr="004A72EC" w:rsidRDefault="00C0166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2A17199B" w14:textId="77777777" w:rsidR="00C01666" w:rsidRPr="004A72EC" w:rsidRDefault="00C0166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01666" w:rsidRPr="004A72EC" w14:paraId="71F5A894" w14:textId="77777777" w:rsidTr="004A72EC">
        <w:tc>
          <w:tcPr>
            <w:tcW w:w="9062" w:type="dxa"/>
            <w:gridSpan w:val="9"/>
            <w:shd w:val="clear" w:color="auto" w:fill="DDD9C3" w:themeFill="background2" w:themeFillShade="E6"/>
          </w:tcPr>
          <w:p w14:paraId="11367A11" w14:textId="77777777" w:rsidR="00C01666" w:rsidRPr="004A72EC" w:rsidRDefault="00C0166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การเช่าใช้โครงข่าย/การซื้อบริการโทรคมนาคม (กรณีการขายต่อบริการ)</w:t>
            </w:r>
          </w:p>
        </w:tc>
      </w:tr>
      <w:tr w:rsidR="00C01666" w:rsidRPr="004A72EC" w14:paraId="3502F106" w14:textId="77777777" w:rsidTr="006D39E9">
        <w:tc>
          <w:tcPr>
            <w:tcW w:w="501" w:type="dxa"/>
            <w:shd w:val="clear" w:color="auto" w:fill="DDD9C3" w:themeFill="background2" w:themeFillShade="E6"/>
          </w:tcPr>
          <w:p w14:paraId="78511DC3" w14:textId="77777777" w:rsidR="00C01666" w:rsidRPr="004A72EC" w:rsidRDefault="00C0166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  <w:shd w:val="clear" w:color="auto" w:fill="DDD9C3" w:themeFill="background2" w:themeFillShade="E6"/>
          </w:tcPr>
          <w:p w14:paraId="5AEFC689" w14:textId="77777777" w:rsidR="00C01666" w:rsidRPr="007D3019" w:rsidRDefault="00C01666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โครงข่ายที่เช่าใช้/บริการ ที่ซื้อ</w:t>
            </w:r>
          </w:p>
        </w:tc>
        <w:tc>
          <w:tcPr>
            <w:tcW w:w="2134" w:type="dxa"/>
            <w:gridSpan w:val="2"/>
            <w:shd w:val="clear" w:color="auto" w:fill="DDD9C3" w:themeFill="background2" w:themeFillShade="E6"/>
          </w:tcPr>
          <w:p w14:paraId="3BA069FC" w14:textId="77777777" w:rsidR="00C01666" w:rsidRPr="007D3019" w:rsidRDefault="00C01666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เช่าใช้/ซื้อจาก</w:t>
            </w:r>
          </w:p>
        </w:tc>
        <w:tc>
          <w:tcPr>
            <w:tcW w:w="2142" w:type="dxa"/>
            <w:gridSpan w:val="2"/>
            <w:shd w:val="clear" w:color="auto" w:fill="DDD9C3" w:themeFill="background2" w:themeFillShade="E6"/>
          </w:tcPr>
          <w:p w14:paraId="140EB7D3" w14:textId="77777777" w:rsidR="00C01666" w:rsidRPr="007D3019" w:rsidRDefault="00C01666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45" w:type="dxa"/>
            <w:gridSpan w:val="2"/>
            <w:shd w:val="clear" w:color="auto" w:fill="DDD9C3" w:themeFill="background2" w:themeFillShade="E6"/>
          </w:tcPr>
          <w:p w14:paraId="13AED3E0" w14:textId="77777777" w:rsidR="00C01666" w:rsidRPr="007D3019" w:rsidRDefault="00C01666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C01666" w:rsidRPr="004A72EC" w14:paraId="2596FB32" w14:textId="77777777" w:rsidTr="006D39E9">
        <w:tc>
          <w:tcPr>
            <w:tcW w:w="501" w:type="dxa"/>
          </w:tcPr>
          <w:p w14:paraId="4CE532F1" w14:textId="77777777" w:rsidR="00C01666" w:rsidRPr="004A72EC" w:rsidRDefault="00C01666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0FE0377F" w14:textId="77777777" w:rsidR="00C01666" w:rsidRPr="004A72EC" w:rsidRDefault="00C01666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2"/>
          </w:tcPr>
          <w:p w14:paraId="27BDC4DA" w14:textId="77777777" w:rsidR="00C01666" w:rsidRPr="004A72EC" w:rsidRDefault="00C01666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2"/>
          </w:tcPr>
          <w:p w14:paraId="36359E23" w14:textId="77777777" w:rsidR="00C01666" w:rsidRPr="004A72EC" w:rsidRDefault="00C01666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42006E5F" w14:textId="77777777" w:rsidR="00C01666" w:rsidRPr="004A72EC" w:rsidRDefault="00C01666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01666" w:rsidRPr="004A72EC" w14:paraId="1ACE79AB" w14:textId="77777777" w:rsidTr="006D39E9">
        <w:tc>
          <w:tcPr>
            <w:tcW w:w="501" w:type="dxa"/>
          </w:tcPr>
          <w:p w14:paraId="2C2F67FC" w14:textId="77777777" w:rsidR="00C01666" w:rsidRPr="004A72EC" w:rsidRDefault="00C01666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31B4F894" w14:textId="77777777" w:rsidR="00C01666" w:rsidRPr="004A72EC" w:rsidRDefault="00C01666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2"/>
          </w:tcPr>
          <w:p w14:paraId="06B10AEE" w14:textId="77777777" w:rsidR="00C01666" w:rsidRPr="004A72EC" w:rsidRDefault="00C01666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2"/>
          </w:tcPr>
          <w:p w14:paraId="50FCF2AC" w14:textId="77777777" w:rsidR="00C01666" w:rsidRPr="004A72EC" w:rsidRDefault="00C01666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12F6A2C1" w14:textId="77777777" w:rsidR="00C01666" w:rsidRPr="004A72EC" w:rsidRDefault="00C01666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01666" w:rsidRPr="004A72EC" w14:paraId="6AA5E952" w14:textId="77777777" w:rsidTr="004A72EC">
        <w:tc>
          <w:tcPr>
            <w:tcW w:w="9062" w:type="dxa"/>
            <w:gridSpan w:val="9"/>
            <w:shd w:val="clear" w:color="auto" w:fill="DDD9C3" w:themeFill="background2" w:themeFillShade="E6"/>
          </w:tcPr>
          <w:p w14:paraId="7E1E4765" w14:textId="77777777" w:rsidR="00C01666" w:rsidRPr="004A72EC" w:rsidRDefault="00C0166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ทรัพยากรโทรคมนาคมที่ใช้ในการให้บริการ</w:t>
            </w:r>
          </w:p>
        </w:tc>
      </w:tr>
      <w:tr w:rsidR="00C01666" w:rsidRPr="004A72EC" w14:paraId="0DEDB84C" w14:textId="77777777" w:rsidTr="006D39E9">
        <w:tc>
          <w:tcPr>
            <w:tcW w:w="501" w:type="dxa"/>
          </w:tcPr>
          <w:p w14:paraId="79F4E3E6" w14:textId="77777777" w:rsidR="00C01666" w:rsidRPr="007D3019" w:rsidRDefault="00C01666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140" w:type="dxa"/>
            <w:gridSpan w:val="2"/>
          </w:tcPr>
          <w:p w14:paraId="42D7EB16" w14:textId="77777777" w:rsidR="00C01666" w:rsidRPr="007D3019" w:rsidRDefault="00C01666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เลขหมายโทรคมนาคม</w:t>
            </w:r>
          </w:p>
        </w:tc>
        <w:tc>
          <w:tcPr>
            <w:tcW w:w="6421" w:type="dxa"/>
            <w:gridSpan w:val="6"/>
          </w:tcPr>
          <w:p w14:paraId="706280A2" w14:textId="77777777" w:rsidR="00C01666" w:rsidRPr="004A72EC" w:rsidRDefault="00C0166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01666" w:rsidRPr="004A72EC" w14:paraId="50231795" w14:textId="77777777" w:rsidTr="006D39E9">
        <w:tc>
          <w:tcPr>
            <w:tcW w:w="501" w:type="dxa"/>
          </w:tcPr>
          <w:p w14:paraId="73C3EF62" w14:textId="77777777" w:rsidR="00C01666" w:rsidRPr="007D3019" w:rsidRDefault="00C01666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140" w:type="dxa"/>
            <w:gridSpan w:val="2"/>
          </w:tcPr>
          <w:p w14:paraId="3EC37026" w14:textId="77777777" w:rsidR="00C01666" w:rsidRPr="007D3019" w:rsidRDefault="00C01666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ความถี่</w:t>
            </w:r>
          </w:p>
        </w:tc>
        <w:tc>
          <w:tcPr>
            <w:tcW w:w="6421" w:type="dxa"/>
            <w:gridSpan w:val="6"/>
          </w:tcPr>
          <w:p w14:paraId="6AB22ADC" w14:textId="77777777" w:rsidR="00C01666" w:rsidRPr="004A72EC" w:rsidRDefault="00C0166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01666" w:rsidRPr="004A72EC" w14:paraId="1DD5CDB8" w14:textId="77777777" w:rsidTr="006D39E9">
        <w:tc>
          <w:tcPr>
            <w:tcW w:w="501" w:type="dxa"/>
          </w:tcPr>
          <w:p w14:paraId="6D4C8AEA" w14:textId="77777777" w:rsidR="00C01666" w:rsidRPr="007D3019" w:rsidRDefault="00C01666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2140" w:type="dxa"/>
            <w:gridSpan w:val="2"/>
          </w:tcPr>
          <w:p w14:paraId="2C7A2068" w14:textId="77777777" w:rsidR="00C01666" w:rsidRPr="007D3019" w:rsidRDefault="00C01666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เลขหมาย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IP</w:t>
            </w:r>
          </w:p>
        </w:tc>
        <w:tc>
          <w:tcPr>
            <w:tcW w:w="6421" w:type="dxa"/>
            <w:gridSpan w:val="6"/>
          </w:tcPr>
          <w:p w14:paraId="6439F0BF" w14:textId="77777777" w:rsidR="00C01666" w:rsidRPr="004A72EC" w:rsidRDefault="00C0166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141ABD43" w14:textId="3B70F10A" w:rsidR="00E51EE6" w:rsidRDefault="00E51EE6"/>
    <w:p w14:paraId="76DBD9F5" w14:textId="77777777" w:rsidR="00E51EE6" w:rsidRDefault="00E51EE6">
      <w:pPr>
        <w:spacing w:after="160" w:line="259" w:lineRule="auto"/>
      </w:pPr>
      <w: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80"/>
        <w:gridCol w:w="2755"/>
        <w:gridCol w:w="326"/>
        <w:gridCol w:w="524"/>
        <w:gridCol w:w="1559"/>
        <w:gridCol w:w="3397"/>
      </w:tblGrid>
      <w:tr w:rsidR="00C01666" w:rsidRPr="004A72EC" w14:paraId="2CBFAE2B" w14:textId="77777777" w:rsidTr="00033D5C">
        <w:tc>
          <w:tcPr>
            <w:tcW w:w="9062" w:type="dxa"/>
            <w:gridSpan w:val="7"/>
            <w:shd w:val="clear" w:color="auto" w:fill="C4BC96" w:themeFill="background2" w:themeFillShade="BF"/>
          </w:tcPr>
          <w:p w14:paraId="2E41C8C3" w14:textId="77777777" w:rsidR="00C01666" w:rsidRPr="004A72EC" w:rsidRDefault="00C01666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lastRenderedPageBreak/>
              <w:t>4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ข้อมูลการประกอบกิจการ</w:t>
            </w:r>
          </w:p>
        </w:tc>
      </w:tr>
      <w:tr w:rsidR="00C01666" w:rsidRPr="004A72EC" w14:paraId="431381C0" w14:textId="77777777" w:rsidTr="00627704">
        <w:tc>
          <w:tcPr>
            <w:tcW w:w="9062" w:type="dxa"/>
            <w:gridSpan w:val="7"/>
            <w:shd w:val="clear" w:color="auto" w:fill="DDD9C3" w:themeFill="background2" w:themeFillShade="E6"/>
          </w:tcPr>
          <w:p w14:paraId="50896C7B" w14:textId="77777777" w:rsidR="00C01666" w:rsidRPr="007D3019" w:rsidRDefault="00C01666" w:rsidP="004A72E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4.1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ฐานะและผลดำเนินการด้านการเงินในการให้บริการโทรคมนาคมในปีที่ผ่านมา</w:t>
            </w:r>
          </w:p>
        </w:tc>
      </w:tr>
      <w:tr w:rsidR="00C01666" w:rsidRPr="004A72EC" w14:paraId="2C164985" w14:textId="77777777" w:rsidTr="006D39E9">
        <w:tc>
          <w:tcPr>
            <w:tcW w:w="501" w:type="dxa"/>
            <w:gridSpan w:val="2"/>
          </w:tcPr>
          <w:p w14:paraId="5E657F23" w14:textId="77777777" w:rsidR="00C01666" w:rsidRPr="007D3019" w:rsidRDefault="00C01666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081" w:type="dxa"/>
            <w:gridSpan w:val="2"/>
          </w:tcPr>
          <w:p w14:paraId="76CB3A21" w14:textId="77777777" w:rsidR="00C01666" w:rsidRPr="007D3019" w:rsidRDefault="00C01666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จากการประกอบกิจการโทรคมนาคมตามแบบใบอนุญาต</w:t>
            </w:r>
          </w:p>
        </w:tc>
        <w:tc>
          <w:tcPr>
            <w:tcW w:w="5480" w:type="dxa"/>
            <w:gridSpan w:val="3"/>
          </w:tcPr>
          <w:p w14:paraId="6D81EAB6" w14:textId="77777777" w:rsidR="00C01666" w:rsidRPr="004A72EC" w:rsidRDefault="00C01666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01666" w:rsidRPr="004A72EC" w14:paraId="663DDD7D" w14:textId="77777777" w:rsidTr="006D39E9">
        <w:tc>
          <w:tcPr>
            <w:tcW w:w="501" w:type="dxa"/>
            <w:gridSpan w:val="2"/>
          </w:tcPr>
          <w:p w14:paraId="6E0F4177" w14:textId="77777777" w:rsidR="00C01666" w:rsidRPr="007D3019" w:rsidRDefault="00C01666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081" w:type="dxa"/>
            <w:gridSpan w:val="2"/>
          </w:tcPr>
          <w:p w14:paraId="5A4F5D60" w14:textId="77777777" w:rsidR="00C01666" w:rsidRPr="007D3019" w:rsidRDefault="00C01666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รายจ่าย</w:t>
            </w:r>
          </w:p>
        </w:tc>
        <w:tc>
          <w:tcPr>
            <w:tcW w:w="5480" w:type="dxa"/>
            <w:gridSpan w:val="3"/>
          </w:tcPr>
          <w:p w14:paraId="31BE227D" w14:textId="77777777" w:rsidR="00C01666" w:rsidRPr="004A72EC" w:rsidRDefault="00C01666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01666" w:rsidRPr="004A72EC" w14:paraId="693FFF92" w14:textId="77777777" w:rsidTr="006D39E9">
        <w:tc>
          <w:tcPr>
            <w:tcW w:w="501" w:type="dxa"/>
            <w:gridSpan w:val="2"/>
          </w:tcPr>
          <w:p w14:paraId="6E66FA92" w14:textId="77777777" w:rsidR="00C01666" w:rsidRPr="007D3019" w:rsidRDefault="00C01666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3081" w:type="dxa"/>
            <w:gridSpan w:val="2"/>
          </w:tcPr>
          <w:p w14:paraId="7FA79E08" w14:textId="77777777" w:rsidR="00C01666" w:rsidRPr="007D3019" w:rsidRDefault="00C01666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ผลประกอบการ (กำไร/ขาดทุน)</w:t>
            </w:r>
          </w:p>
        </w:tc>
        <w:tc>
          <w:tcPr>
            <w:tcW w:w="5480" w:type="dxa"/>
            <w:gridSpan w:val="3"/>
          </w:tcPr>
          <w:p w14:paraId="5C66A7CB" w14:textId="77777777" w:rsidR="00C01666" w:rsidRPr="004A72EC" w:rsidRDefault="00C01666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01666" w:rsidRPr="004A72EC" w14:paraId="4293EAC8" w14:textId="77777777" w:rsidTr="008B5250">
        <w:tc>
          <w:tcPr>
            <w:tcW w:w="9062" w:type="dxa"/>
            <w:gridSpan w:val="7"/>
            <w:shd w:val="clear" w:color="auto" w:fill="DDD9C3" w:themeFill="background2" w:themeFillShade="E6"/>
          </w:tcPr>
          <w:p w14:paraId="573C624C" w14:textId="77777777" w:rsidR="00C01666" w:rsidRPr="007D3019" w:rsidRDefault="00C01666" w:rsidP="008B5250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4.2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รายละเอียดการลงทุน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ในการให้บริการโทรคมนาคม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ปีที่ผ่านมา</w:t>
            </w:r>
          </w:p>
        </w:tc>
      </w:tr>
      <w:tr w:rsidR="00C01666" w:rsidRPr="004A72EC" w14:paraId="2CAC4C68" w14:textId="77777777" w:rsidTr="008B5250">
        <w:tc>
          <w:tcPr>
            <w:tcW w:w="421" w:type="dxa"/>
          </w:tcPr>
          <w:p w14:paraId="3FA2C715" w14:textId="77777777" w:rsidR="00C01666" w:rsidRPr="007D3019" w:rsidRDefault="00C01666" w:rsidP="008B5250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685" w:type="dxa"/>
            <w:gridSpan w:val="4"/>
          </w:tcPr>
          <w:p w14:paraId="62BC54F5" w14:textId="77777777" w:rsidR="00C01666" w:rsidRDefault="00C01666" w:rsidP="008B5250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การลงทุนที่เกี่ยวกับอุปกรณ์และ</w:t>
            </w:r>
          </w:p>
          <w:p w14:paraId="6E141D28" w14:textId="77777777" w:rsidR="00C01666" w:rsidRPr="007D3019" w:rsidRDefault="00C01666" w:rsidP="008B5250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/หรือการเตรียมการเพื่อให้บริการ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14:paraId="14AF85CA" w14:textId="77777777" w:rsidR="00C01666" w:rsidRPr="004A72EC" w:rsidRDefault="00C01666" w:rsidP="008B5250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01666" w:rsidRPr="004A72EC" w14:paraId="1590B9DB" w14:textId="77777777" w:rsidTr="008B5250">
        <w:tc>
          <w:tcPr>
            <w:tcW w:w="421" w:type="dxa"/>
          </w:tcPr>
          <w:p w14:paraId="68FC0A32" w14:textId="77777777" w:rsidR="00C01666" w:rsidRPr="007D3019" w:rsidRDefault="00C01666" w:rsidP="008B5250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685" w:type="dxa"/>
            <w:gridSpan w:val="4"/>
          </w:tcPr>
          <w:p w14:paraId="282006E4" w14:textId="77777777" w:rsidR="00C01666" w:rsidRPr="007D3019" w:rsidRDefault="00C01666" w:rsidP="008B5250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ค่าเช่าใช้โครงข่ายต่างๆ 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14:paraId="6FB533CA" w14:textId="77777777" w:rsidR="00C01666" w:rsidRPr="004A72EC" w:rsidRDefault="00C01666" w:rsidP="008B5250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01666" w:rsidRPr="004A72EC" w14:paraId="75D5AD1C" w14:textId="77777777" w:rsidTr="008B5250">
        <w:tc>
          <w:tcPr>
            <w:tcW w:w="421" w:type="dxa"/>
          </w:tcPr>
          <w:p w14:paraId="6C36C891" w14:textId="77777777" w:rsidR="00C01666" w:rsidRPr="007D3019" w:rsidRDefault="00C01666" w:rsidP="008B5250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685" w:type="dxa"/>
            <w:gridSpan w:val="4"/>
          </w:tcPr>
          <w:p w14:paraId="0CB963DB" w14:textId="77777777" w:rsidR="00C01666" w:rsidRPr="007D3019" w:rsidRDefault="00C01666" w:rsidP="008B5250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การจ้างงาน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(ราย)</w:t>
            </w:r>
          </w:p>
        </w:tc>
        <w:tc>
          <w:tcPr>
            <w:tcW w:w="4956" w:type="dxa"/>
            <w:gridSpan w:val="2"/>
          </w:tcPr>
          <w:p w14:paraId="3F3881BB" w14:textId="77777777" w:rsidR="00C01666" w:rsidRPr="004A72EC" w:rsidRDefault="00C01666" w:rsidP="008B5250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01666" w:rsidRPr="004A72EC" w14:paraId="55417F43" w14:textId="77777777" w:rsidTr="008B5250">
        <w:trPr>
          <w:trHeight w:val="20"/>
        </w:trPr>
        <w:tc>
          <w:tcPr>
            <w:tcW w:w="9062" w:type="dxa"/>
            <w:gridSpan w:val="7"/>
            <w:shd w:val="clear" w:color="auto" w:fill="C4BC96" w:themeFill="background2" w:themeFillShade="BF"/>
          </w:tcPr>
          <w:p w14:paraId="215F04A2" w14:textId="77777777" w:rsidR="00C01666" w:rsidRPr="004A72EC" w:rsidRDefault="00C01666" w:rsidP="008B5250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5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ปัญหาและอุปสรรคในการดำเนินการ</w:t>
            </w:r>
          </w:p>
        </w:tc>
      </w:tr>
      <w:tr w:rsidR="00C01666" w:rsidRPr="004A72EC" w14:paraId="637DAC1D" w14:textId="77777777" w:rsidTr="008B5250">
        <w:trPr>
          <w:trHeight w:val="2793"/>
        </w:trPr>
        <w:tc>
          <w:tcPr>
            <w:tcW w:w="9062" w:type="dxa"/>
            <w:gridSpan w:val="7"/>
          </w:tcPr>
          <w:p w14:paraId="4CBC00F6" w14:textId="77777777" w:rsidR="00C01666" w:rsidRPr="004A72EC" w:rsidRDefault="00C01666" w:rsidP="008B5250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01666" w:rsidRPr="00640E77" w14:paraId="3CA14EAB" w14:textId="77777777" w:rsidTr="008B5250">
        <w:trPr>
          <w:trHeight w:val="20"/>
        </w:trPr>
        <w:tc>
          <w:tcPr>
            <w:tcW w:w="9062" w:type="dxa"/>
            <w:gridSpan w:val="7"/>
            <w:shd w:val="clear" w:color="auto" w:fill="C4BC96" w:themeFill="background2" w:themeFillShade="BF"/>
          </w:tcPr>
          <w:p w14:paraId="6740D110" w14:textId="77777777" w:rsidR="00C01666" w:rsidRPr="00640E77" w:rsidRDefault="00C01666" w:rsidP="008B5250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6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ข้อมูลสำหรับการติดต่อประสานงาน</w:t>
            </w:r>
          </w:p>
        </w:tc>
      </w:tr>
      <w:tr w:rsidR="00C01666" w:rsidRPr="004A72EC" w14:paraId="4A7EE590" w14:textId="77777777" w:rsidTr="008B5250">
        <w:trPr>
          <w:trHeight w:val="20"/>
        </w:trPr>
        <w:tc>
          <w:tcPr>
            <w:tcW w:w="421" w:type="dxa"/>
          </w:tcPr>
          <w:p w14:paraId="1353D9A1" w14:textId="77777777" w:rsidR="00C01666" w:rsidRPr="007D3019" w:rsidRDefault="00C01666" w:rsidP="008B5250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835" w:type="dxa"/>
            <w:gridSpan w:val="2"/>
          </w:tcPr>
          <w:p w14:paraId="12D0B15C" w14:textId="77777777" w:rsidR="00C01666" w:rsidRPr="007D3019" w:rsidRDefault="00C01666" w:rsidP="008B5250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รายชื่อผู้ประสานงาน</w:t>
            </w:r>
          </w:p>
        </w:tc>
        <w:tc>
          <w:tcPr>
            <w:tcW w:w="5806" w:type="dxa"/>
            <w:gridSpan w:val="4"/>
          </w:tcPr>
          <w:p w14:paraId="6B30CEEA" w14:textId="77777777" w:rsidR="00C01666" w:rsidRPr="004A72EC" w:rsidRDefault="00C01666" w:rsidP="008B5250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01666" w:rsidRPr="004A72EC" w14:paraId="042FA560" w14:textId="77777777" w:rsidTr="008B5250">
        <w:trPr>
          <w:trHeight w:val="838"/>
        </w:trPr>
        <w:tc>
          <w:tcPr>
            <w:tcW w:w="421" w:type="dxa"/>
          </w:tcPr>
          <w:p w14:paraId="01399737" w14:textId="77777777" w:rsidR="00C01666" w:rsidRPr="007D3019" w:rsidRDefault="00C01666" w:rsidP="008B5250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835" w:type="dxa"/>
            <w:gridSpan w:val="2"/>
          </w:tcPr>
          <w:p w14:paraId="196ABA8D" w14:textId="77777777" w:rsidR="00C01666" w:rsidRPr="007D3019" w:rsidRDefault="00C01666" w:rsidP="008B5250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ที่อยู่ที่สามารถติดต่อได้สะดวก</w:t>
            </w:r>
          </w:p>
        </w:tc>
        <w:tc>
          <w:tcPr>
            <w:tcW w:w="5806" w:type="dxa"/>
            <w:gridSpan w:val="4"/>
          </w:tcPr>
          <w:p w14:paraId="2E837516" w14:textId="77777777" w:rsidR="00C01666" w:rsidRPr="004A72EC" w:rsidRDefault="00C01666" w:rsidP="008B5250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01666" w:rsidRPr="004A72EC" w14:paraId="31F9BB86" w14:textId="77777777" w:rsidTr="008B5250">
        <w:trPr>
          <w:trHeight w:val="20"/>
        </w:trPr>
        <w:tc>
          <w:tcPr>
            <w:tcW w:w="421" w:type="dxa"/>
            <w:vMerge w:val="restart"/>
          </w:tcPr>
          <w:p w14:paraId="32E7FD93" w14:textId="77777777" w:rsidR="00C01666" w:rsidRPr="007D3019" w:rsidRDefault="00C01666" w:rsidP="008B5250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835" w:type="dxa"/>
            <w:gridSpan w:val="2"/>
            <w:vMerge w:val="restart"/>
          </w:tcPr>
          <w:p w14:paraId="08F7BA3F" w14:textId="77777777" w:rsidR="00C01666" w:rsidRPr="007D3019" w:rsidRDefault="00C01666" w:rsidP="008B5250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ช่องทางการติดต่อ</w:t>
            </w:r>
          </w:p>
        </w:tc>
        <w:tc>
          <w:tcPr>
            <w:tcW w:w="2409" w:type="dxa"/>
            <w:gridSpan w:val="3"/>
          </w:tcPr>
          <w:p w14:paraId="22B0C9CF" w14:textId="77777777" w:rsidR="00C01666" w:rsidRPr="004A72EC" w:rsidRDefault="00C01666" w:rsidP="008B5250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3397" w:type="dxa"/>
          </w:tcPr>
          <w:p w14:paraId="733ACDE5" w14:textId="77777777" w:rsidR="00C01666" w:rsidRPr="004A72EC" w:rsidRDefault="00C01666" w:rsidP="008B5250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01666" w:rsidRPr="004A72EC" w14:paraId="2E8DC281" w14:textId="77777777" w:rsidTr="008B5250">
        <w:trPr>
          <w:trHeight w:val="20"/>
        </w:trPr>
        <w:tc>
          <w:tcPr>
            <w:tcW w:w="421" w:type="dxa"/>
            <w:vMerge/>
          </w:tcPr>
          <w:p w14:paraId="549BC025" w14:textId="77777777" w:rsidR="00C01666" w:rsidRDefault="00C01666" w:rsidP="008B5250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gridSpan w:val="2"/>
            <w:vMerge/>
          </w:tcPr>
          <w:p w14:paraId="76273BAE" w14:textId="77777777" w:rsidR="00C01666" w:rsidRPr="00640E77" w:rsidRDefault="00C01666" w:rsidP="008B5250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3"/>
          </w:tcPr>
          <w:p w14:paraId="5A298629" w14:textId="77777777" w:rsidR="00C01666" w:rsidRPr="007D3019" w:rsidRDefault="00C01666" w:rsidP="008B5250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โทรศัพท์เคลื่อนที่</w:t>
            </w:r>
          </w:p>
        </w:tc>
        <w:tc>
          <w:tcPr>
            <w:tcW w:w="3397" w:type="dxa"/>
          </w:tcPr>
          <w:p w14:paraId="060CA7CB" w14:textId="77777777" w:rsidR="00C01666" w:rsidRPr="004A72EC" w:rsidRDefault="00C01666" w:rsidP="008B5250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C01666" w:rsidRPr="004A72EC" w14:paraId="61BB1C69" w14:textId="77777777" w:rsidTr="008B5250">
        <w:trPr>
          <w:trHeight w:val="20"/>
        </w:trPr>
        <w:tc>
          <w:tcPr>
            <w:tcW w:w="421" w:type="dxa"/>
            <w:vMerge/>
          </w:tcPr>
          <w:p w14:paraId="0F6BABB4" w14:textId="77777777" w:rsidR="00C01666" w:rsidRDefault="00C01666" w:rsidP="008B5250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gridSpan w:val="2"/>
            <w:vMerge/>
          </w:tcPr>
          <w:p w14:paraId="30A6CDE4" w14:textId="77777777" w:rsidR="00C01666" w:rsidRPr="00640E77" w:rsidRDefault="00C01666" w:rsidP="008B5250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3"/>
          </w:tcPr>
          <w:p w14:paraId="0A3571D5" w14:textId="77777777" w:rsidR="00C01666" w:rsidRPr="007D3019" w:rsidRDefault="00C01666" w:rsidP="008B5250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3397" w:type="dxa"/>
          </w:tcPr>
          <w:p w14:paraId="3F5CAF3A" w14:textId="77777777" w:rsidR="00C01666" w:rsidRPr="004A72EC" w:rsidRDefault="00C01666" w:rsidP="008B5250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623DC7E7" w14:textId="77777777" w:rsidR="00C01666" w:rsidRDefault="00C01666">
      <w:pPr>
        <w:spacing w:after="160" w:line="259" w:lineRule="auto"/>
        <w:rPr>
          <w:rFonts w:ascii="TH SarabunPSK" w:hAnsi="TH SarabunPSK" w:cs="TH SarabunPSK"/>
          <w:sz w:val="32"/>
          <w:szCs w:val="32"/>
          <w:cs/>
        </w:rPr>
      </w:pPr>
    </w:p>
    <w:p w14:paraId="772AC800" w14:textId="77777777" w:rsidR="00C01666" w:rsidRPr="007D3019" w:rsidRDefault="00C01666" w:rsidP="00640E77">
      <w:pPr>
        <w:rPr>
          <w:rFonts w:ascii="TH SarabunPSK" w:hAnsi="TH SarabunPSK" w:cs="TH SarabunPSK"/>
          <w:sz w:val="32"/>
          <w:szCs w:val="32"/>
        </w:rPr>
      </w:pPr>
    </w:p>
    <w:p w14:paraId="3F479519" w14:textId="77777777" w:rsidR="00C01666" w:rsidRPr="007D3019" w:rsidRDefault="00C01666" w:rsidP="00640E77">
      <w:pPr>
        <w:rPr>
          <w:rFonts w:ascii="TH SarabunPSK" w:hAnsi="TH SarabunPSK" w:cs="TH SarabunPSK"/>
          <w:sz w:val="32"/>
          <w:szCs w:val="32"/>
        </w:rPr>
      </w:pPr>
    </w:p>
    <w:p w14:paraId="382FA58B" w14:textId="77777777" w:rsidR="00C01666" w:rsidRPr="007D3019" w:rsidRDefault="00C01666" w:rsidP="00640E77">
      <w:pPr>
        <w:rPr>
          <w:rFonts w:ascii="TH SarabunPSK" w:hAnsi="TH SarabunPSK" w:cs="TH SarabunPSK"/>
          <w:sz w:val="32"/>
          <w:szCs w:val="32"/>
        </w:rPr>
      </w:pPr>
    </w:p>
    <w:p w14:paraId="16EE8796" w14:textId="77777777" w:rsidR="00C01666" w:rsidRPr="007D3019" w:rsidRDefault="00C01666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ลงชื่อ ..........................................</w:t>
      </w:r>
    </w:p>
    <w:p w14:paraId="57D440E9" w14:textId="77777777" w:rsidR="00C01666" w:rsidRPr="007D3019" w:rsidRDefault="00C01666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(..........................................................)</w:t>
      </w:r>
    </w:p>
    <w:p w14:paraId="04CB0610" w14:textId="77777777" w:rsidR="00C01666" w:rsidRPr="007D3019" w:rsidRDefault="00C01666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ผู้มีอำนาจกระทำการผูกพันนิติบุคคล</w:t>
      </w:r>
    </w:p>
    <w:p w14:paraId="7BB43800" w14:textId="77777777" w:rsidR="00C01666" w:rsidRPr="007D3019" w:rsidRDefault="00C01666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  <w:cs/>
        </w:rPr>
        <w:tab/>
        <w:t>วันที่ .......................................................</w:t>
      </w:r>
    </w:p>
    <w:p w14:paraId="511BC66E" w14:textId="77777777" w:rsidR="00C01666" w:rsidRPr="002D112A" w:rsidRDefault="00C01666" w:rsidP="002D112A">
      <w:pPr>
        <w:rPr>
          <w:rFonts w:ascii="TH SarabunPSK" w:hAnsi="TH SarabunPSK" w:cs="TH SarabunPSK"/>
          <w:sz w:val="32"/>
          <w:szCs w:val="32"/>
          <w:cs/>
        </w:rPr>
      </w:pPr>
      <w:bookmarkStart w:id="0" w:name="_GoBack"/>
      <w:bookmarkEnd w:id="0"/>
    </w:p>
    <w:sectPr w:rsidR="00C01666" w:rsidRPr="002D112A" w:rsidSect="00C01666">
      <w:footerReference w:type="default" r:id="rId7"/>
      <w:type w:val="continuous"/>
      <w:pgSz w:w="11907" w:h="16840" w:code="9"/>
      <w:pgMar w:top="85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10895F9" w14:textId="77777777" w:rsidR="00C01666" w:rsidRDefault="00C01666" w:rsidP="009A5C5B">
      <w:r>
        <w:separator/>
      </w:r>
    </w:p>
  </w:endnote>
  <w:endnote w:type="continuationSeparator" w:id="0">
    <w:p w14:paraId="241F7CAC" w14:textId="77777777" w:rsidR="00C01666" w:rsidRDefault="00C01666" w:rsidP="009A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52FDC22" w14:textId="77777777" w:rsidR="00B52B59" w:rsidRPr="009A5C5B" w:rsidRDefault="00B52B59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96803413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 w:rsidR="007B2292">
          <w:rPr>
            <w:rFonts w:ascii="TH SarabunPSK" w:hAnsi="TH SarabunPSK" w:cs="TH SarabunPSK"/>
            <w:noProof/>
            <w:sz w:val="28"/>
          </w:rPr>
          <w:t>2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198466C" w14:textId="77777777" w:rsidR="00C01666" w:rsidRDefault="00C01666" w:rsidP="009A5C5B">
      <w:r>
        <w:separator/>
      </w:r>
    </w:p>
  </w:footnote>
  <w:footnote w:type="continuationSeparator" w:id="0">
    <w:p w14:paraId="5B039C01" w14:textId="77777777" w:rsidR="00C01666" w:rsidRDefault="00C01666" w:rsidP="009A5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12C5"/>
    <w:rsid w:val="00033D5C"/>
    <w:rsid w:val="00212B85"/>
    <w:rsid w:val="002D112A"/>
    <w:rsid w:val="0038068D"/>
    <w:rsid w:val="003D3EE8"/>
    <w:rsid w:val="004368A6"/>
    <w:rsid w:val="00484840"/>
    <w:rsid w:val="004A72EC"/>
    <w:rsid w:val="005861F7"/>
    <w:rsid w:val="00627704"/>
    <w:rsid w:val="0063511F"/>
    <w:rsid w:val="00640E77"/>
    <w:rsid w:val="006D39E9"/>
    <w:rsid w:val="007B2292"/>
    <w:rsid w:val="0085595E"/>
    <w:rsid w:val="008B5250"/>
    <w:rsid w:val="0094409A"/>
    <w:rsid w:val="009A5C5B"/>
    <w:rsid w:val="00A96F5D"/>
    <w:rsid w:val="00B52B59"/>
    <w:rsid w:val="00BA180E"/>
    <w:rsid w:val="00BB43D6"/>
    <w:rsid w:val="00C01666"/>
    <w:rsid w:val="00C512C5"/>
    <w:rsid w:val="00DD5987"/>
    <w:rsid w:val="00E51EE6"/>
    <w:rsid w:val="00E52645"/>
    <w:rsid w:val="00FF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296CF4"/>
  <w15:chartTrackingRefBased/>
  <w15:docId w15:val="{595AA1DA-816F-486D-A2E4-9E2DC5E7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72EC"/>
    <w:pPr>
      <w:spacing w:after="0" w:line="240" w:lineRule="auto"/>
    </w:pPr>
    <w:rPr>
      <w:rFonts w:ascii="Times New Roman" w:eastAsia="SimSu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7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C5B"/>
    <w:rPr>
      <w:rFonts w:ascii="Times New Roman" w:eastAsia="SimSu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C5B"/>
    <w:rPr>
      <w:rFonts w:ascii="Times New Roman" w:eastAsia="SimSu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75B086-4E75-479F-8762-5DA98904BC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284</Words>
  <Characters>1619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วรุฒ ฤทธิ์ธนโสภา</dc:creator>
  <cp:keywords/>
  <dc:description/>
  <cp:lastModifiedBy>วรุฒ ฤทธิ์ธนโสภา</cp:lastModifiedBy>
  <cp:revision>4</cp:revision>
  <dcterms:created xsi:type="dcterms:W3CDTF">2024-01-10T03:44:00Z</dcterms:created>
  <dcterms:modified xsi:type="dcterms:W3CDTF">2024-01-10T07:52:00Z</dcterms:modified>
</cp:coreProperties>
</file>